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68" w:rsidRDefault="00E91BF7">
      <w:bookmarkStart w:id="0" w:name="_GoBack"/>
      <w:bookmarkEnd w:id="0"/>
      <w:r>
        <w:t xml:space="preserve">Nauka piosenki </w:t>
      </w:r>
      <w:proofErr w:type="spellStart"/>
      <w:r>
        <w:t>pt</w:t>
      </w:r>
      <w:proofErr w:type="spellEnd"/>
      <w:r>
        <w:t>.:,,Niech żyją wakacje!”.</w:t>
      </w:r>
    </w:p>
    <w:p w:rsidR="00E91BF7" w:rsidRDefault="00BF2B0F">
      <w:hyperlink r:id="rId4" w:history="1">
        <w:r w:rsidR="00E91BF7">
          <w:rPr>
            <w:rStyle w:val="Hipercze"/>
          </w:rPr>
          <w:t>https://www.youtube.com/watch?v=BauTov9xmZY</w:t>
        </w:r>
      </w:hyperlink>
    </w:p>
    <w:sectPr w:rsidR="00E9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CB8"/>
    <w:rsid w:val="002D5CB8"/>
    <w:rsid w:val="00BF2B0F"/>
    <w:rsid w:val="00DC1868"/>
    <w:rsid w:val="00E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05F79-4248-400E-A494-3F39A078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auTov9xm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Lenovo</cp:lastModifiedBy>
  <cp:revision>2</cp:revision>
  <dcterms:created xsi:type="dcterms:W3CDTF">2020-06-06T20:40:00Z</dcterms:created>
  <dcterms:modified xsi:type="dcterms:W3CDTF">2020-06-06T20:40:00Z</dcterms:modified>
</cp:coreProperties>
</file>